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2" w:rsidRPr="00852A22" w:rsidRDefault="00852A22" w:rsidP="00852A22">
      <w:pPr>
        <w:jc w:val="right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52A22" w:rsidRPr="00852A22" w:rsidRDefault="00852A22" w:rsidP="00852A22">
      <w:pPr>
        <w:jc w:val="right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852A22" w:rsidRPr="00852A22" w:rsidRDefault="00852A22" w:rsidP="00852A2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 xml:space="preserve">отдела по управлению </w:t>
      </w:r>
      <w:proofErr w:type="gramStart"/>
      <w:r w:rsidRPr="00852A2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852A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A22" w:rsidRPr="00852A22" w:rsidRDefault="00852A22" w:rsidP="00852A2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852A22" w:rsidRPr="00852A22" w:rsidRDefault="00852A22" w:rsidP="00852A2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852A22" w:rsidRPr="00852A22" w:rsidRDefault="00852A22" w:rsidP="00852A2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85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22" w:rsidRPr="00852A22" w:rsidRDefault="00852A22" w:rsidP="00852A22">
      <w:pPr>
        <w:jc w:val="right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852A22" w:rsidRPr="00852A22" w:rsidRDefault="00852A22" w:rsidP="00852A22">
      <w:pPr>
        <w:jc w:val="right"/>
        <w:rPr>
          <w:rFonts w:ascii="Times New Roman" w:hAnsi="Times New Roman" w:cs="Times New Roman"/>
          <w:sz w:val="28"/>
          <w:szCs w:val="28"/>
        </w:rPr>
      </w:pPr>
      <w:r w:rsidRPr="00852A22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852A22" w:rsidRPr="00852A22" w:rsidRDefault="00852A22" w:rsidP="00852A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A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852A22" w:rsidRPr="00852A22" w:rsidRDefault="00852A22" w:rsidP="00852A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2A22" w:rsidRPr="00852A22" w:rsidRDefault="00852A22" w:rsidP="00852A2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852A2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Формы документов для заполнения претендентами</w:t>
      </w:r>
    </w:p>
    <w:p w:rsidR="00852A22" w:rsidRPr="00852A22" w:rsidRDefault="00852A22" w:rsidP="00852A2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852A2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Форма 1. Заявка на участие в электронном аукционе по продаже муниципального  имущества</w:t>
      </w:r>
    </w:p>
    <w:p w:rsidR="00852A22" w:rsidRPr="00852A22" w:rsidRDefault="00852A22" w:rsidP="00852A22"/>
    <w:p w:rsidR="00852A22" w:rsidRPr="00852A22" w:rsidRDefault="00852A22" w:rsidP="00852A2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852A2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852A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A22" w:rsidRPr="00852A22" w:rsidRDefault="00852A22" w:rsidP="00852A2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852A22" w:rsidRPr="00852A22" w:rsidRDefault="00852A22" w:rsidP="00852A2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852A22" w:rsidRPr="00852A22" w:rsidRDefault="00852A22" w:rsidP="00852A2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85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22" w:rsidRPr="00852A22" w:rsidRDefault="00852A22" w:rsidP="00852A22"/>
    <w:p w:rsidR="00852A22" w:rsidRPr="00852A22" w:rsidRDefault="00852A22" w:rsidP="00852A22"/>
    <w:p w:rsidR="00852A22" w:rsidRPr="00852A22" w:rsidRDefault="00852A22" w:rsidP="00852A2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852A2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Реестровый номер торгов 2020 -________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2A22" w:rsidRPr="00852A22" w:rsidRDefault="00852A22" w:rsidP="00852A22">
      <w:pPr>
        <w:jc w:val="center"/>
        <w:rPr>
          <w:rFonts w:ascii="Times New Roman" w:hAnsi="Times New Roman" w:cs="Times New Roman"/>
          <w:sz w:val="18"/>
          <w:szCs w:val="18"/>
        </w:rPr>
      </w:pPr>
      <w:r w:rsidRPr="00852A2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852A22" w:rsidRPr="00852A22" w:rsidRDefault="00852A22" w:rsidP="00852A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2A22" w:rsidRPr="00852A22" w:rsidRDefault="00852A22" w:rsidP="00852A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2A22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852A22" w:rsidRPr="00852A22" w:rsidRDefault="00852A22" w:rsidP="00852A22">
      <w:pPr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852A22" w:rsidRPr="00852A22" w:rsidRDefault="00852A22" w:rsidP="00852A22">
      <w:pPr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852A22" w:rsidRPr="00852A22" w:rsidRDefault="00852A22" w:rsidP="00852A22">
      <w:pPr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852A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2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A22" w:rsidRPr="00852A22" w:rsidRDefault="00852A22" w:rsidP="00852A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A22" w:rsidRPr="00852A22" w:rsidRDefault="00852A22" w:rsidP="00852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852A22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852A22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852A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2A22">
        <w:rPr>
          <w:rFonts w:ascii="Times New Roman" w:hAnsi="Times New Roman" w:cs="Times New Roman"/>
          <w:sz w:val="24"/>
          <w:szCs w:val="24"/>
        </w:rPr>
        <w:t>.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lastRenderedPageBreak/>
        <w:t>орган, осуществивший регистрацию 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52A22" w:rsidRPr="00852A22" w:rsidRDefault="00852A22" w:rsidP="00852A22">
      <w:pPr>
        <w:jc w:val="center"/>
        <w:rPr>
          <w:rFonts w:ascii="Times New Roman" w:hAnsi="Times New Roman" w:cs="Times New Roman"/>
          <w:sz w:val="18"/>
          <w:szCs w:val="18"/>
        </w:rPr>
      </w:pPr>
      <w:r w:rsidRPr="00852A22">
        <w:rPr>
          <w:rFonts w:ascii="Times New Roman" w:hAnsi="Times New Roman" w:cs="Times New Roman"/>
          <w:sz w:val="18"/>
          <w:szCs w:val="18"/>
        </w:rPr>
        <w:t>(Ф.И.О.)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A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52A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52A22" w:rsidRPr="00852A22" w:rsidRDefault="00852A22" w:rsidP="00852A2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A22" w:rsidRPr="00852A22" w:rsidRDefault="00852A22" w:rsidP="00852A2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A22" w:rsidRPr="00852A22" w:rsidRDefault="00852A22" w:rsidP="00852A2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электронном аукционе по продаже следующего муниципального имущества: 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A22" w:rsidRPr="00852A22" w:rsidRDefault="00852A22" w:rsidP="00852A2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852A22" w:rsidRPr="00852A22" w:rsidRDefault="00852A22" w:rsidP="00852A22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52A22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 муниципальное  имущество, реализуемое на электронном аукционе)</w:t>
      </w:r>
    </w:p>
    <w:p w:rsidR="00852A22" w:rsidRPr="00852A22" w:rsidRDefault="00852A22" w:rsidP="00852A22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A22">
        <w:rPr>
          <w:rFonts w:ascii="Times New Roman" w:hAnsi="Times New Roman" w:cs="Times New Roman"/>
          <w:bCs/>
          <w:sz w:val="24"/>
          <w:szCs w:val="24"/>
        </w:rPr>
        <w:t>(далее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852A22" w:rsidRPr="00852A22" w:rsidRDefault="00852A22" w:rsidP="00852A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</w:t>
      </w:r>
      <w:r w:rsidRPr="00852A22">
        <w:rPr>
          <w:rFonts w:ascii="Times New Roman" w:hAnsi="Times New Roman" w:cs="Times New Roman"/>
          <w:bCs/>
          <w:sz w:val="24"/>
          <w:szCs w:val="24"/>
        </w:rPr>
        <w:t>Отделом по управлению муниципальным  имуществом администрации  Грибановского муниципального района   Воронежской  области</w:t>
      </w:r>
      <w:r w:rsidRPr="00852A22">
        <w:rPr>
          <w:rFonts w:ascii="Times New Roman" w:hAnsi="Times New Roman" w:cs="Times New Roman"/>
          <w:sz w:val="24"/>
          <w:szCs w:val="24"/>
        </w:rPr>
        <w:t xml:space="preserve">  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852A22" w:rsidRPr="00852A22" w:rsidRDefault="00852A22" w:rsidP="00852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A22" w:rsidRPr="00852A22" w:rsidRDefault="00852A22" w:rsidP="00852A22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2A22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52A22">
        <w:rPr>
          <w:rFonts w:ascii="Times New Roman" w:hAnsi="Times New Roman" w:cs="Times New Roman"/>
          <w:sz w:val="24"/>
          <w:szCs w:val="24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852A22" w:rsidRPr="00852A22" w:rsidRDefault="00852A22" w:rsidP="00852A2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852A22" w:rsidRPr="00852A22" w:rsidRDefault="00852A22" w:rsidP="00852A2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852A22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852A22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852A22" w:rsidRPr="00852A22" w:rsidRDefault="00852A22" w:rsidP="00852A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52A22" w:rsidRPr="00852A22" w:rsidRDefault="00852A22" w:rsidP="00852A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2A22" w:rsidRPr="00852A22" w:rsidRDefault="00852A22" w:rsidP="00852A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A22" w:rsidRPr="00852A22" w:rsidRDefault="00852A22" w:rsidP="00852A22">
      <w:pPr>
        <w:jc w:val="both"/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A22" w:rsidRPr="00852A22" w:rsidRDefault="00852A22" w:rsidP="00852A2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852A22" w:rsidRPr="00852A22" w:rsidTr="00DC2DB7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852A22" w:rsidRPr="00852A22" w:rsidRDefault="00852A22" w:rsidP="0085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22" w:rsidRPr="00852A22" w:rsidTr="00DC2DB7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852A22" w:rsidRPr="00852A22" w:rsidRDefault="00852A22" w:rsidP="0085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22" w:rsidRPr="00852A22" w:rsidTr="00DC2DB7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852A22" w:rsidRPr="00852A22" w:rsidRDefault="00852A22" w:rsidP="0085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22" w:rsidRPr="00852A22" w:rsidRDefault="00852A22" w:rsidP="0085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852A22" w:rsidRPr="00852A22" w:rsidRDefault="00852A22" w:rsidP="0085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852A22" w:rsidRPr="00852A22" w:rsidRDefault="00852A22" w:rsidP="0085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22" w:rsidRPr="00852A22" w:rsidRDefault="00852A22" w:rsidP="00852A22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852A2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                  </w:t>
      </w:r>
      <w:r w:rsidRPr="00852A2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52A22" w:rsidRPr="00852A22" w:rsidRDefault="00852A22" w:rsidP="00852A22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94B1C" w:rsidRDefault="00694B1C">
      <w:bookmarkStart w:id="0" w:name="_GoBack"/>
      <w:bookmarkEnd w:id="0"/>
    </w:p>
    <w:sectPr w:rsidR="0069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22"/>
    <w:rsid w:val="00694B1C"/>
    <w:rsid w:val="008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2020-11-26T08:19:00Z</dcterms:created>
  <dcterms:modified xsi:type="dcterms:W3CDTF">2020-11-26T08:19:00Z</dcterms:modified>
</cp:coreProperties>
</file>